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7D173" w14:textId="53D50909" w:rsidR="00DD5A6F" w:rsidRDefault="00051471" w:rsidP="00335312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DD5A6F">
        <w:rPr>
          <w:rFonts w:ascii="Arial" w:hAnsi="Arial" w:cs="Arial"/>
          <w:b/>
          <w:bCs/>
        </w:rPr>
        <w:t>Pravila ponašanja volontera tijekom obavljanja volonterskih aktivnosti</w:t>
      </w:r>
      <w:r w:rsidR="001728F4" w:rsidRPr="00DD5A6F">
        <w:rPr>
          <w:rFonts w:ascii="Arial" w:hAnsi="Arial" w:cs="Arial"/>
          <w:b/>
          <w:bCs/>
        </w:rPr>
        <w:t>:</w:t>
      </w:r>
    </w:p>
    <w:p w14:paraId="2EC88D9D" w14:textId="77777777" w:rsidR="009B364A" w:rsidRPr="00DD5A6F" w:rsidRDefault="009B364A" w:rsidP="00335312">
      <w:pPr>
        <w:jc w:val="center"/>
        <w:rPr>
          <w:rFonts w:ascii="Arial" w:hAnsi="Arial" w:cs="Arial"/>
          <w:b/>
          <w:bCs/>
        </w:rPr>
      </w:pPr>
    </w:p>
    <w:p w14:paraId="31D91511" w14:textId="496CD0CD" w:rsidR="001F739C" w:rsidRPr="00DD5A6F" w:rsidRDefault="00051471" w:rsidP="00F80C78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 w:rsidRPr="00DD5A6F">
        <w:rPr>
          <w:rFonts w:ascii="Arial" w:hAnsi="Arial" w:cs="Arial"/>
        </w:rPr>
        <w:t>Poštovati i pridržavati se sedam temeljnih načela Pokreta Crvenog križa (humanost, nepristranost, neutralnost, neovisnost, dobrovoljnost, jedinstvo i univerzalnost).</w:t>
      </w:r>
    </w:p>
    <w:p w14:paraId="324F6032" w14:textId="00F21C2F" w:rsidR="00654CC7" w:rsidRPr="00DD5A6F" w:rsidRDefault="00654CC7" w:rsidP="00F80C78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 w:rsidRPr="00DD5A6F">
        <w:rPr>
          <w:rFonts w:ascii="Arial" w:hAnsi="Arial" w:cs="Arial"/>
        </w:rPr>
        <w:t xml:space="preserve">Odgovornim </w:t>
      </w:r>
      <w:r w:rsidR="001F739C" w:rsidRPr="00DD5A6F">
        <w:rPr>
          <w:rFonts w:ascii="Arial" w:hAnsi="Arial" w:cs="Arial"/>
        </w:rPr>
        <w:t>ponašanjem</w:t>
      </w:r>
      <w:r w:rsidRPr="00DD5A6F">
        <w:rPr>
          <w:rFonts w:ascii="Arial" w:hAnsi="Arial" w:cs="Arial"/>
        </w:rPr>
        <w:t xml:space="preserve"> služiti kao primjer drugima poštujući propisane sigurnosne mjere</w:t>
      </w:r>
      <w:r w:rsidR="002656F3" w:rsidRPr="00DD5A6F">
        <w:rPr>
          <w:rFonts w:ascii="Arial" w:hAnsi="Arial" w:cs="Arial"/>
        </w:rPr>
        <w:t xml:space="preserve"> i pravila ponašanja</w:t>
      </w:r>
    </w:p>
    <w:p w14:paraId="2D9F9C3C" w14:textId="4E7E8176" w:rsidR="00051471" w:rsidRPr="00DD5A6F" w:rsidRDefault="00051471" w:rsidP="00F80C78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 w:rsidRPr="00DD5A6F">
        <w:rPr>
          <w:rFonts w:ascii="Arial" w:hAnsi="Arial" w:cs="Arial"/>
        </w:rPr>
        <w:t>Poštovati dignitet korisnika u svim situacijama</w:t>
      </w:r>
    </w:p>
    <w:p w14:paraId="3C481837" w14:textId="65652E5E" w:rsidR="00051471" w:rsidRPr="00DD5A6F" w:rsidRDefault="00051471" w:rsidP="00F80C78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 w:rsidRPr="00DD5A6F">
        <w:rPr>
          <w:rFonts w:ascii="Arial" w:hAnsi="Arial" w:cs="Arial"/>
        </w:rPr>
        <w:t>Poštovati dogovoreno vrijeme provođenja aktivnosti</w:t>
      </w:r>
    </w:p>
    <w:p w14:paraId="091F8223" w14:textId="1D2171ED" w:rsidR="00051471" w:rsidRPr="00DD5A6F" w:rsidRDefault="00051471" w:rsidP="00F80C78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 w:rsidRPr="00DD5A6F">
        <w:rPr>
          <w:rFonts w:ascii="Arial" w:hAnsi="Arial" w:cs="Arial"/>
        </w:rPr>
        <w:t>Pravovremeno najaviti nemogućnost dolaska na dogovorenu aktivnost</w:t>
      </w:r>
    </w:p>
    <w:p w14:paraId="18D03722" w14:textId="71D77376" w:rsidR="00051471" w:rsidRPr="00DD5A6F" w:rsidRDefault="00051471" w:rsidP="00F80C78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 w:rsidRPr="00DD5A6F">
        <w:rPr>
          <w:rFonts w:ascii="Arial" w:hAnsi="Arial" w:cs="Arial"/>
        </w:rPr>
        <w:t>Ponašati se savjesno i odgovorno i ne zaboraviti da tijekom svog rada predstavljate Hrvatski Crveni</w:t>
      </w:r>
      <w:r w:rsidR="00DD5A6F" w:rsidRPr="00DD5A6F">
        <w:rPr>
          <w:rFonts w:ascii="Arial" w:hAnsi="Arial" w:cs="Arial"/>
        </w:rPr>
        <w:t xml:space="preserve"> </w:t>
      </w:r>
      <w:r w:rsidRPr="00DD5A6F">
        <w:rPr>
          <w:rFonts w:ascii="Arial" w:hAnsi="Arial" w:cs="Arial"/>
        </w:rPr>
        <w:t>križ</w:t>
      </w:r>
    </w:p>
    <w:p w14:paraId="0EAD1E2A" w14:textId="59A04760" w:rsidR="00051471" w:rsidRPr="00DD5A6F" w:rsidRDefault="00051471" w:rsidP="00F80C78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 w:rsidRPr="00DD5A6F">
        <w:rPr>
          <w:rFonts w:ascii="Arial" w:hAnsi="Arial" w:cs="Arial"/>
        </w:rPr>
        <w:t>Čuvati povjerljivost podataka korisnika</w:t>
      </w:r>
    </w:p>
    <w:p w14:paraId="7B2902B4" w14:textId="5EED96BA" w:rsidR="00051471" w:rsidRPr="00DD5A6F" w:rsidRDefault="00051471" w:rsidP="00F80C78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 w:rsidRPr="00DD5A6F">
        <w:rPr>
          <w:rFonts w:ascii="Arial" w:hAnsi="Arial" w:cs="Arial"/>
        </w:rPr>
        <w:t>Oznake Hrvatskog Crvenog križa</w:t>
      </w:r>
      <w:r w:rsidR="001B68F6">
        <w:rPr>
          <w:rFonts w:ascii="Arial" w:hAnsi="Arial" w:cs="Arial"/>
        </w:rPr>
        <w:t xml:space="preserve"> obavezno </w:t>
      </w:r>
      <w:r w:rsidRPr="00DD5A6F">
        <w:rPr>
          <w:rFonts w:ascii="Arial" w:hAnsi="Arial" w:cs="Arial"/>
        </w:rPr>
        <w:t>nositi samo</w:t>
      </w:r>
      <w:r w:rsidR="001B68F6">
        <w:rPr>
          <w:rFonts w:ascii="Arial" w:hAnsi="Arial" w:cs="Arial"/>
        </w:rPr>
        <w:t xml:space="preserve"> i isključivo</w:t>
      </w:r>
      <w:r w:rsidRPr="00DD5A6F">
        <w:rPr>
          <w:rFonts w:ascii="Arial" w:hAnsi="Arial" w:cs="Arial"/>
        </w:rPr>
        <w:t xml:space="preserve"> za vrijeme obavljanja volonterskih aktivnosti</w:t>
      </w:r>
      <w:r w:rsidR="001B68F6">
        <w:rPr>
          <w:rFonts w:ascii="Arial" w:hAnsi="Arial" w:cs="Arial"/>
        </w:rPr>
        <w:t xml:space="preserve"> (nikako tijekom vašeg slobodnog vremena)</w:t>
      </w:r>
    </w:p>
    <w:p w14:paraId="6F59BF94" w14:textId="1F4B57E2" w:rsidR="00051471" w:rsidRPr="00DD5A6F" w:rsidRDefault="00051471" w:rsidP="00F80C78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 w:rsidRPr="00DD5A6F">
        <w:rPr>
          <w:rFonts w:ascii="Arial" w:hAnsi="Arial" w:cs="Arial"/>
        </w:rPr>
        <w:t xml:space="preserve">Pravilno se odnositi prema zaduženoj opremi </w:t>
      </w:r>
    </w:p>
    <w:p w14:paraId="34EB6AED" w14:textId="26DD0D93" w:rsidR="00051471" w:rsidRPr="00DD5A6F" w:rsidRDefault="00051471" w:rsidP="00F80C78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 w:rsidRPr="00DD5A6F">
        <w:rPr>
          <w:rFonts w:ascii="Arial" w:hAnsi="Arial" w:cs="Arial"/>
        </w:rPr>
        <w:t>Ne davati izjave novinarima nego ih uputiti na glasnogovornika Hrvatskog Crvenog križa</w:t>
      </w:r>
      <w:r w:rsidR="00472D4A">
        <w:rPr>
          <w:rFonts w:ascii="Arial" w:hAnsi="Arial" w:cs="Arial"/>
        </w:rPr>
        <w:t>.</w:t>
      </w:r>
      <w:r w:rsidR="00C04960" w:rsidRPr="00C04960">
        <w:t xml:space="preserve"> </w:t>
      </w:r>
      <w:r w:rsidR="00472D4A">
        <w:rPr>
          <w:rFonts w:ascii="Arial" w:hAnsi="Arial" w:cs="Arial"/>
        </w:rPr>
        <w:t>Ako</w:t>
      </w:r>
      <w:r w:rsidR="00C04960">
        <w:rPr>
          <w:rFonts w:ascii="Arial" w:hAnsi="Arial" w:cs="Arial"/>
        </w:rPr>
        <w:t xml:space="preserve"> radi situacije</w:t>
      </w:r>
      <w:r w:rsidR="00472D4A">
        <w:rPr>
          <w:rFonts w:ascii="Arial" w:hAnsi="Arial" w:cs="Arial"/>
        </w:rPr>
        <w:t xml:space="preserve"> to ne stignete obaviti, obratite se koordinatoru volontera</w:t>
      </w:r>
      <w:r w:rsidR="00C04960">
        <w:rPr>
          <w:rFonts w:ascii="Arial" w:hAnsi="Arial" w:cs="Arial"/>
        </w:rPr>
        <w:t xml:space="preserve"> ili </w:t>
      </w:r>
      <w:r w:rsidR="00472D4A">
        <w:rPr>
          <w:rFonts w:ascii="Arial" w:hAnsi="Arial" w:cs="Arial"/>
        </w:rPr>
        <w:t>nadređenoj osobi.</w:t>
      </w:r>
    </w:p>
    <w:p w14:paraId="7BFEE7A1" w14:textId="5BBC3D7A" w:rsidR="00051471" w:rsidRPr="00DD5A6F" w:rsidRDefault="00051471" w:rsidP="00F80C78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 w:rsidRPr="00DD5A6F">
        <w:rPr>
          <w:rFonts w:ascii="Arial" w:hAnsi="Arial" w:cs="Arial"/>
        </w:rPr>
        <w:t>Ništa ne raditi na svoju ruku, nego u dogovoru sa svojim koordinatorom volontera</w:t>
      </w:r>
    </w:p>
    <w:p w14:paraId="5DE1A4C1" w14:textId="74DF1546" w:rsidR="00051471" w:rsidRPr="00DD5A6F" w:rsidRDefault="00051471" w:rsidP="00F80C78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 w:rsidRPr="00DD5A6F">
        <w:rPr>
          <w:rFonts w:ascii="Arial" w:hAnsi="Arial" w:cs="Arial"/>
        </w:rPr>
        <w:t xml:space="preserve">Zabranjeno je konzumirati alkohol za vrijeme radnih i volonterskih aktivnosti </w:t>
      </w:r>
    </w:p>
    <w:p w14:paraId="72049E2E" w14:textId="65B33151" w:rsidR="00051471" w:rsidRPr="00DD5A6F" w:rsidRDefault="00051471" w:rsidP="00F80C78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 w:rsidRPr="00DD5A6F">
        <w:rPr>
          <w:rFonts w:ascii="Arial" w:hAnsi="Arial" w:cs="Arial"/>
        </w:rPr>
        <w:t>Zabranjeno konzumirati duhanske proizvode u oznakama Crvenoga križa na neprimjerenim mjestima</w:t>
      </w:r>
    </w:p>
    <w:p w14:paraId="3635375C" w14:textId="00BBA160" w:rsidR="00051471" w:rsidRDefault="00051471" w:rsidP="00F80C78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 w:rsidRPr="00DD5A6F">
        <w:rPr>
          <w:rFonts w:ascii="Arial" w:hAnsi="Arial" w:cs="Arial"/>
        </w:rPr>
        <w:t>Zabranjeno je fotografiranje i objavljivanje fotografija korisnika.</w:t>
      </w:r>
    </w:p>
    <w:p w14:paraId="32998696" w14:textId="4D4D5208" w:rsidR="00051471" w:rsidRPr="00D524D2" w:rsidRDefault="003C7C08" w:rsidP="00F80C78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Ako na svojim privatnim društvenim mrežama objavlj</w:t>
      </w:r>
      <w:r w:rsidR="00C04960">
        <w:rPr>
          <w:rFonts w:ascii="Arial" w:hAnsi="Arial" w:cs="Arial"/>
        </w:rPr>
        <w:t>uje</w:t>
      </w:r>
      <w:r>
        <w:rPr>
          <w:rFonts w:ascii="Arial" w:hAnsi="Arial" w:cs="Arial"/>
        </w:rPr>
        <w:t xml:space="preserve"> fotografije koje prikazuju vašu aktivnost kao volontera Crvenog križa morate poštovati sva gore navedena pravila.</w:t>
      </w:r>
    </w:p>
    <w:p w14:paraId="75578E02" w14:textId="77777777" w:rsidR="009B364A" w:rsidRDefault="009B364A" w:rsidP="00F80C78">
      <w:pPr>
        <w:jc w:val="both"/>
        <w:rPr>
          <w:rFonts w:ascii="Arial" w:hAnsi="Arial" w:cs="Arial"/>
        </w:rPr>
      </w:pPr>
    </w:p>
    <w:p w14:paraId="46CCEAE1" w14:textId="3E0588A2" w:rsidR="00051471" w:rsidRPr="00DD5A6F" w:rsidRDefault="00051471" w:rsidP="00F80C78">
      <w:pPr>
        <w:jc w:val="both"/>
        <w:rPr>
          <w:rFonts w:ascii="Arial" w:hAnsi="Arial" w:cs="Arial"/>
        </w:rPr>
      </w:pPr>
      <w:r w:rsidRPr="00DD5A6F">
        <w:rPr>
          <w:rFonts w:ascii="Arial" w:hAnsi="Arial" w:cs="Arial"/>
        </w:rPr>
        <w:t>Brini</w:t>
      </w:r>
      <w:r w:rsidR="00D524D2">
        <w:rPr>
          <w:rFonts w:ascii="Arial" w:hAnsi="Arial" w:cs="Arial"/>
        </w:rPr>
        <w:t>te</w:t>
      </w:r>
      <w:r w:rsidRPr="00DD5A6F">
        <w:rPr>
          <w:rFonts w:ascii="Arial" w:hAnsi="Arial" w:cs="Arial"/>
        </w:rPr>
        <w:t xml:space="preserve"> o sebi</w:t>
      </w:r>
      <w:r w:rsidR="00DD5A6F" w:rsidRPr="00DD5A6F">
        <w:rPr>
          <w:rFonts w:ascii="Arial" w:hAnsi="Arial" w:cs="Arial"/>
        </w:rPr>
        <w:t>!</w:t>
      </w:r>
    </w:p>
    <w:p w14:paraId="3E5B9108" w14:textId="51CCEF4F" w:rsidR="00051471" w:rsidRPr="00DD5A6F" w:rsidRDefault="00B40038" w:rsidP="00F80C78">
      <w:pPr>
        <w:pStyle w:val="Odlomakpopis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Volonterski rad p</w:t>
      </w:r>
      <w:r w:rsidR="00051471" w:rsidRPr="00DD5A6F">
        <w:rPr>
          <w:rFonts w:ascii="Arial" w:hAnsi="Arial" w:cs="Arial"/>
        </w:rPr>
        <w:t>onekad je težak i zahtjevan posao, stoga prije sveg</w:t>
      </w:r>
      <w:r w:rsidR="009B364A">
        <w:rPr>
          <w:rFonts w:ascii="Arial" w:hAnsi="Arial" w:cs="Arial"/>
        </w:rPr>
        <w:t xml:space="preserve">a </w:t>
      </w:r>
      <w:r w:rsidR="00051471" w:rsidRPr="00DD5A6F">
        <w:rPr>
          <w:rFonts w:ascii="Arial" w:hAnsi="Arial" w:cs="Arial"/>
        </w:rPr>
        <w:t>nemoj</w:t>
      </w:r>
      <w:r w:rsidR="00D524D2">
        <w:rPr>
          <w:rFonts w:ascii="Arial" w:hAnsi="Arial" w:cs="Arial"/>
        </w:rPr>
        <w:t xml:space="preserve">te </w:t>
      </w:r>
      <w:r w:rsidR="00051471" w:rsidRPr="00DD5A6F">
        <w:rPr>
          <w:rFonts w:ascii="Arial" w:hAnsi="Arial" w:cs="Arial"/>
        </w:rPr>
        <w:t xml:space="preserve">zaboraviti na sebe i svoje zdravlje. </w:t>
      </w:r>
    </w:p>
    <w:p w14:paraId="59D7AAD5" w14:textId="2261A23D" w:rsidR="00051471" w:rsidRPr="00DD5A6F" w:rsidRDefault="00051471" w:rsidP="00F80C78">
      <w:pPr>
        <w:pStyle w:val="Odlomakpopisa"/>
        <w:numPr>
          <w:ilvl w:val="0"/>
          <w:numId w:val="10"/>
        </w:numPr>
        <w:jc w:val="both"/>
        <w:rPr>
          <w:rFonts w:ascii="Arial" w:hAnsi="Arial" w:cs="Arial"/>
        </w:rPr>
      </w:pPr>
      <w:r w:rsidRPr="00DD5A6F">
        <w:rPr>
          <w:rFonts w:ascii="Arial" w:hAnsi="Arial" w:cs="Arial"/>
        </w:rPr>
        <w:t>Brini</w:t>
      </w:r>
      <w:r w:rsidR="00D524D2">
        <w:rPr>
          <w:rFonts w:ascii="Arial" w:hAnsi="Arial" w:cs="Arial"/>
        </w:rPr>
        <w:t>te</w:t>
      </w:r>
      <w:r w:rsidRPr="00DD5A6F">
        <w:rPr>
          <w:rFonts w:ascii="Arial" w:hAnsi="Arial" w:cs="Arial"/>
        </w:rPr>
        <w:t xml:space="preserve"> o vlastitoj sigurnosti! </w:t>
      </w:r>
    </w:p>
    <w:p w14:paraId="41C19FCB" w14:textId="3C9193AA" w:rsidR="00051471" w:rsidRPr="00DD5A6F" w:rsidRDefault="00051471" w:rsidP="00F80C78">
      <w:pPr>
        <w:pStyle w:val="Odlomakpopisa"/>
        <w:numPr>
          <w:ilvl w:val="0"/>
          <w:numId w:val="10"/>
        </w:numPr>
        <w:jc w:val="both"/>
        <w:rPr>
          <w:rFonts w:ascii="Arial" w:hAnsi="Arial" w:cs="Arial"/>
        </w:rPr>
      </w:pPr>
      <w:r w:rsidRPr="00DD5A6F">
        <w:rPr>
          <w:rFonts w:ascii="Arial" w:hAnsi="Arial" w:cs="Arial"/>
        </w:rPr>
        <w:t>Jedite i pijte na vrijeme!</w:t>
      </w:r>
    </w:p>
    <w:p w14:paraId="6D6DC1D4" w14:textId="3B040F14" w:rsidR="002656F3" w:rsidRPr="00DD5A6F" w:rsidRDefault="00051471" w:rsidP="00F80C78">
      <w:pPr>
        <w:pStyle w:val="Odlomakpopisa"/>
        <w:numPr>
          <w:ilvl w:val="0"/>
          <w:numId w:val="10"/>
        </w:numPr>
        <w:jc w:val="both"/>
        <w:rPr>
          <w:rFonts w:ascii="Arial" w:hAnsi="Arial" w:cs="Arial"/>
        </w:rPr>
      </w:pPr>
      <w:r w:rsidRPr="00DD5A6F">
        <w:rPr>
          <w:rFonts w:ascii="Arial" w:hAnsi="Arial" w:cs="Arial"/>
        </w:rPr>
        <w:t>Uzmi</w:t>
      </w:r>
      <w:r w:rsidR="00D524D2">
        <w:rPr>
          <w:rFonts w:ascii="Arial" w:hAnsi="Arial" w:cs="Arial"/>
        </w:rPr>
        <w:t xml:space="preserve">te </w:t>
      </w:r>
      <w:r w:rsidRPr="00DD5A6F">
        <w:rPr>
          <w:rFonts w:ascii="Arial" w:hAnsi="Arial" w:cs="Arial"/>
        </w:rPr>
        <w:t xml:space="preserve">odmor kada </w:t>
      </w:r>
      <w:r w:rsidR="00D524D2">
        <w:rPr>
          <w:rFonts w:ascii="Arial" w:hAnsi="Arial" w:cs="Arial"/>
        </w:rPr>
        <w:t xml:space="preserve">vam </w:t>
      </w:r>
      <w:r w:rsidRPr="00DD5A6F">
        <w:rPr>
          <w:rFonts w:ascii="Arial" w:hAnsi="Arial" w:cs="Arial"/>
        </w:rPr>
        <w:t>je potreban!</w:t>
      </w:r>
    </w:p>
    <w:p w14:paraId="5DF18967" w14:textId="452BDC51" w:rsidR="00051471" w:rsidRPr="00DD5A6F" w:rsidRDefault="002656F3" w:rsidP="00F80C78">
      <w:pPr>
        <w:pStyle w:val="Odlomakpopisa"/>
        <w:numPr>
          <w:ilvl w:val="0"/>
          <w:numId w:val="10"/>
        </w:numPr>
        <w:jc w:val="both"/>
        <w:rPr>
          <w:rFonts w:ascii="Arial" w:hAnsi="Arial" w:cs="Arial"/>
        </w:rPr>
      </w:pPr>
      <w:r w:rsidRPr="00DD5A6F">
        <w:rPr>
          <w:rFonts w:ascii="Arial" w:hAnsi="Arial" w:cs="Arial"/>
        </w:rPr>
        <w:t>Za sve nedoumice ili poteškoće obratite se koordinatoru volontera</w:t>
      </w:r>
      <w:r w:rsidR="00B40038">
        <w:rPr>
          <w:rFonts w:ascii="Arial" w:hAnsi="Arial" w:cs="Arial"/>
        </w:rPr>
        <w:t>.</w:t>
      </w:r>
    </w:p>
    <w:p w14:paraId="3F997CA8" w14:textId="47C5DA6E" w:rsidR="002656F3" w:rsidRPr="00DD5A6F" w:rsidRDefault="002656F3" w:rsidP="00F80C78">
      <w:pPr>
        <w:jc w:val="both"/>
        <w:rPr>
          <w:rFonts w:ascii="Arial" w:hAnsi="Arial" w:cs="Arial"/>
        </w:rPr>
      </w:pPr>
    </w:p>
    <w:sectPr w:rsidR="002656F3" w:rsidRPr="00DD5A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220D8" w14:textId="77777777" w:rsidR="00D32433" w:rsidRDefault="00D32433" w:rsidP="00DD5A6F">
      <w:pPr>
        <w:spacing w:after="0" w:line="240" w:lineRule="auto"/>
      </w:pPr>
      <w:r>
        <w:separator/>
      </w:r>
    </w:p>
  </w:endnote>
  <w:endnote w:type="continuationSeparator" w:id="0">
    <w:p w14:paraId="47ED0D94" w14:textId="77777777" w:rsidR="00D32433" w:rsidRDefault="00D32433" w:rsidP="00DD5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751D0" w14:textId="77777777" w:rsidR="00D32433" w:rsidRDefault="00D32433" w:rsidP="00DD5A6F">
      <w:pPr>
        <w:spacing w:after="0" w:line="240" w:lineRule="auto"/>
      </w:pPr>
      <w:r>
        <w:separator/>
      </w:r>
    </w:p>
  </w:footnote>
  <w:footnote w:type="continuationSeparator" w:id="0">
    <w:p w14:paraId="49C15213" w14:textId="77777777" w:rsidR="00D32433" w:rsidRDefault="00D32433" w:rsidP="00DD5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94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61"/>
      <w:gridCol w:w="6304"/>
    </w:tblGrid>
    <w:tr w:rsidR="00DD5A6F" w:rsidRPr="00463FFC" w14:paraId="665A0680" w14:textId="77777777" w:rsidTr="00DD5A6F">
      <w:trPr>
        <w:trHeight w:val="698"/>
      </w:trPr>
      <w:tc>
        <w:tcPr>
          <w:tcW w:w="3161" w:type="dxa"/>
        </w:tcPr>
        <w:p w14:paraId="0FDCFC17" w14:textId="219B1039" w:rsidR="00DD5A6F" w:rsidRPr="00463FFC" w:rsidRDefault="00335312" w:rsidP="00DD5A6F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8240" behindDoc="1" locked="0" layoutInCell="1" allowOverlap="1" wp14:anchorId="66CC8DE9" wp14:editId="38E51A11">
                <wp:simplePos x="0" y="0"/>
                <wp:positionH relativeFrom="column">
                  <wp:posOffset>146050</wp:posOffset>
                </wp:positionH>
                <wp:positionV relativeFrom="paragraph">
                  <wp:posOffset>236252</wp:posOffset>
                </wp:positionV>
                <wp:extent cx="2846271" cy="447675"/>
                <wp:effectExtent l="0" t="0" r="0" b="0"/>
                <wp:wrapNone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6271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04" w:type="dxa"/>
        </w:tcPr>
        <w:p w14:paraId="4C4DF919" w14:textId="77777777" w:rsidR="00DD5A6F" w:rsidRPr="00463FFC" w:rsidRDefault="00DD5A6F" w:rsidP="00DD5A6F">
          <w:pPr>
            <w:jc w:val="right"/>
            <w:rPr>
              <w:rFonts w:ascii="Arial" w:hAnsi="Arial" w:cs="Arial"/>
            </w:rPr>
          </w:pPr>
          <w:r w:rsidRPr="00463FFC">
            <w:rPr>
              <w:rFonts w:ascii="Arial" w:hAnsi="Arial" w:cs="Arial"/>
              <w:noProof/>
            </w:rPr>
            <w:drawing>
              <wp:inline distT="0" distB="0" distL="0" distR="0" wp14:anchorId="73D0DD22" wp14:editId="2EC056D7">
                <wp:extent cx="2049145" cy="829134"/>
                <wp:effectExtent l="0" t="0" r="8255" b="9525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3796" cy="843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DEE3741" w14:textId="77777777" w:rsidR="00DD5A6F" w:rsidRDefault="00DD5A6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C7DC5"/>
    <w:multiLevelType w:val="hybridMultilevel"/>
    <w:tmpl w:val="98D0F2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46E05"/>
    <w:multiLevelType w:val="hybridMultilevel"/>
    <w:tmpl w:val="37ECB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0220B"/>
    <w:multiLevelType w:val="hybridMultilevel"/>
    <w:tmpl w:val="71008B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11330"/>
    <w:multiLevelType w:val="hybridMultilevel"/>
    <w:tmpl w:val="86DACC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35D80"/>
    <w:multiLevelType w:val="hybridMultilevel"/>
    <w:tmpl w:val="8E84D3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6119E"/>
    <w:multiLevelType w:val="hybridMultilevel"/>
    <w:tmpl w:val="DD243B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8DFD0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616CA"/>
    <w:multiLevelType w:val="hybridMultilevel"/>
    <w:tmpl w:val="F53233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43FB7"/>
    <w:multiLevelType w:val="hybridMultilevel"/>
    <w:tmpl w:val="1DC2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9494E"/>
    <w:multiLevelType w:val="hybridMultilevel"/>
    <w:tmpl w:val="F2E6179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567127"/>
    <w:multiLevelType w:val="hybridMultilevel"/>
    <w:tmpl w:val="745A25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71"/>
    <w:rsid w:val="00051471"/>
    <w:rsid w:val="00105160"/>
    <w:rsid w:val="001728F4"/>
    <w:rsid w:val="001B68F6"/>
    <w:rsid w:val="001F739C"/>
    <w:rsid w:val="00241205"/>
    <w:rsid w:val="002656F3"/>
    <w:rsid w:val="00335312"/>
    <w:rsid w:val="00384AC0"/>
    <w:rsid w:val="003941CD"/>
    <w:rsid w:val="003C7C08"/>
    <w:rsid w:val="00472D4A"/>
    <w:rsid w:val="005C4459"/>
    <w:rsid w:val="00654CC7"/>
    <w:rsid w:val="006D55F8"/>
    <w:rsid w:val="00734A10"/>
    <w:rsid w:val="00767CD4"/>
    <w:rsid w:val="007B2E3E"/>
    <w:rsid w:val="008650FD"/>
    <w:rsid w:val="008A00B5"/>
    <w:rsid w:val="00923766"/>
    <w:rsid w:val="009B364A"/>
    <w:rsid w:val="00A47243"/>
    <w:rsid w:val="00AC5B00"/>
    <w:rsid w:val="00B2591B"/>
    <w:rsid w:val="00B40038"/>
    <w:rsid w:val="00B95B23"/>
    <w:rsid w:val="00BB1755"/>
    <w:rsid w:val="00BD79C5"/>
    <w:rsid w:val="00C04960"/>
    <w:rsid w:val="00C31830"/>
    <w:rsid w:val="00C40717"/>
    <w:rsid w:val="00D32433"/>
    <w:rsid w:val="00D36402"/>
    <w:rsid w:val="00D524D2"/>
    <w:rsid w:val="00DB4E47"/>
    <w:rsid w:val="00DD5A6F"/>
    <w:rsid w:val="00E9745D"/>
    <w:rsid w:val="00EF588F"/>
    <w:rsid w:val="00F05891"/>
    <w:rsid w:val="00F14557"/>
    <w:rsid w:val="00F72446"/>
    <w:rsid w:val="00F80C78"/>
    <w:rsid w:val="00FD7931"/>
    <w:rsid w:val="00FE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3824B"/>
  <w15:chartTrackingRefBased/>
  <w15:docId w15:val="{34C3CF86-4009-4133-A2DE-91C9DFC9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9745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D7931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D5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D5A6F"/>
  </w:style>
  <w:style w:type="paragraph" w:styleId="Podnoje">
    <w:name w:val="footer"/>
    <w:basedOn w:val="Normal"/>
    <w:link w:val="PodnojeChar"/>
    <w:uiPriority w:val="99"/>
    <w:unhideWhenUsed/>
    <w:rsid w:val="00DD5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5A6F"/>
  </w:style>
  <w:style w:type="table" w:styleId="Reetkatablice">
    <w:name w:val="Table Grid"/>
    <w:basedOn w:val="Obinatablica"/>
    <w:uiPriority w:val="39"/>
    <w:rsid w:val="00DD5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DD5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Zadražil-Vorberger</dc:creator>
  <cp:keywords/>
  <dc:description/>
  <cp:lastModifiedBy>Jelena Mucko</cp:lastModifiedBy>
  <cp:revision>2</cp:revision>
  <dcterms:created xsi:type="dcterms:W3CDTF">2020-03-20T03:19:00Z</dcterms:created>
  <dcterms:modified xsi:type="dcterms:W3CDTF">2020-03-20T03:19:00Z</dcterms:modified>
</cp:coreProperties>
</file>